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A4" w:rsidRDefault="008811A4" w:rsidP="00881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0FE">
        <w:rPr>
          <w:rFonts w:ascii="Times New Roman" w:hAnsi="Times New Roman" w:cs="Times New Roman"/>
          <w:sz w:val="28"/>
          <w:szCs w:val="28"/>
        </w:rPr>
        <w:t xml:space="preserve">   </w:t>
      </w:r>
      <w:r w:rsidR="00073273">
        <w:rPr>
          <w:rFonts w:ascii="Times New Roman" w:hAnsi="Times New Roman" w:cs="Times New Roman"/>
          <w:sz w:val="28"/>
          <w:szCs w:val="28"/>
        </w:rPr>
        <w:t xml:space="preserve"> </w:t>
      </w:r>
      <w:r w:rsidR="00166C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E4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5313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</w:t>
      </w:r>
    </w:p>
    <w:p w:rsidR="008811A4" w:rsidRDefault="008811A4" w:rsidP="00881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4D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надзора и жилищного </w:t>
      </w:r>
    </w:p>
    <w:p w:rsidR="008811A4" w:rsidRDefault="008811A4" w:rsidP="00881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3273">
        <w:rPr>
          <w:rFonts w:ascii="Times New Roman" w:hAnsi="Times New Roman" w:cs="Times New Roman"/>
          <w:sz w:val="28"/>
          <w:szCs w:val="28"/>
        </w:rPr>
        <w:t xml:space="preserve"> </w:t>
      </w:r>
      <w:r w:rsidR="009C60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контроля Красноярского края</w:t>
      </w:r>
    </w:p>
    <w:p w:rsidR="005313D5" w:rsidRPr="00166C6C" w:rsidRDefault="008811A4" w:rsidP="005313D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0FE">
        <w:rPr>
          <w:rFonts w:ascii="Times New Roman" w:hAnsi="Times New Roman" w:cs="Times New Roman"/>
          <w:sz w:val="28"/>
          <w:szCs w:val="28"/>
        </w:rPr>
        <w:t xml:space="preserve">   </w:t>
      </w:r>
      <w:r w:rsidR="00114D0A">
        <w:rPr>
          <w:rFonts w:ascii="Times New Roman" w:hAnsi="Times New Roman" w:cs="Times New Roman"/>
          <w:sz w:val="28"/>
          <w:szCs w:val="28"/>
        </w:rPr>
        <w:t xml:space="preserve">     </w:t>
      </w:r>
      <w:r w:rsidR="00114D0A" w:rsidRPr="00F7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Е.Н. </w:t>
      </w:r>
      <w:proofErr w:type="spellStart"/>
      <w:r w:rsidR="00114D0A" w:rsidRPr="00F72DF1">
        <w:rPr>
          <w:rFonts w:ascii="Times New Roman" w:hAnsi="Times New Roman" w:cs="Times New Roman"/>
          <w:color w:val="000000" w:themeColor="text1"/>
          <w:sz w:val="28"/>
          <w:szCs w:val="28"/>
        </w:rPr>
        <w:t>Скрипальщикову</w:t>
      </w:r>
      <w:proofErr w:type="spellEnd"/>
    </w:p>
    <w:p w:rsidR="005313D5" w:rsidRDefault="005313D5" w:rsidP="005313D5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2DF1" w:rsidRDefault="00F72DF1" w:rsidP="00F72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__________________________</w:t>
      </w:r>
    </w:p>
    <w:p w:rsidR="00F72DF1" w:rsidRPr="00F72DF1" w:rsidRDefault="00F72DF1" w:rsidP="00F72D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72DF1">
        <w:rPr>
          <w:rFonts w:ascii="Times New Roman" w:hAnsi="Times New Roman" w:cs="Times New Roman"/>
          <w:sz w:val="20"/>
          <w:szCs w:val="20"/>
        </w:rPr>
        <w:t>ФИО, должность ГГС</w:t>
      </w:r>
    </w:p>
    <w:p w:rsidR="005313D5" w:rsidRPr="00166C6C" w:rsidRDefault="005313D5" w:rsidP="005313D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73273" w:rsidRDefault="00073273" w:rsidP="00881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273" w:rsidRDefault="00073273" w:rsidP="00881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73273" w:rsidRDefault="00073273" w:rsidP="00881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DF1" w:rsidRPr="00C81BE8" w:rsidRDefault="00073273" w:rsidP="00F7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DF1"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F72DF1">
        <w:rPr>
          <w:rFonts w:ascii="Times New Roman" w:hAnsi="Times New Roman" w:cs="Times New Roman"/>
          <w:sz w:val="28"/>
          <w:szCs w:val="28"/>
        </w:rPr>
        <w:t>.</w:t>
      </w:r>
      <w:r w:rsidR="00F72DF1"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F72D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="00F72DF1"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F1" w:rsidRDefault="00F72DF1" w:rsidP="00F72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F72DF1" w:rsidRPr="007B63DE" w:rsidRDefault="00F72DF1" w:rsidP="00F72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DF1" w:rsidRDefault="00F72DF1" w:rsidP="00F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F72DF1" w:rsidRPr="007B63DE" w:rsidRDefault="00F72DF1" w:rsidP="00F72D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Службы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F72DF1" w:rsidRPr="007308AD" w:rsidRDefault="00F72DF1" w:rsidP="00F72DF1">
      <w:pPr>
        <w:spacing w:after="0" w:line="240" w:lineRule="auto"/>
        <w:rPr>
          <w:sz w:val="28"/>
          <w:szCs w:val="28"/>
        </w:rPr>
      </w:pPr>
    </w:p>
    <w:p w:rsidR="00F72DF1" w:rsidRDefault="00F72DF1" w:rsidP="00F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F72DF1" w:rsidRDefault="00F72DF1" w:rsidP="00F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F72DF1" w:rsidRDefault="00F72DF1" w:rsidP="00F7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2DF1" w:rsidRPr="003A0C6F" w:rsidRDefault="00F72DF1" w:rsidP="00F7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5287D" w:rsidRDefault="0085287D" w:rsidP="00F72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выполнение указанной работы не повлечет за собой конфликта интересов.</w:t>
      </w:r>
    </w:p>
    <w:p w:rsidR="0085287D" w:rsidRDefault="0085287D" w:rsidP="0085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данной работы обязуюсь соблюдать требования предусмотренные статьями 17, 18 Федерального закона от 27.07.2004             № 79-ФЗ «О государственной гражданской службе Российской Федерации».</w:t>
      </w:r>
    </w:p>
    <w:p w:rsidR="00F72DF1" w:rsidRDefault="00F72DF1" w:rsidP="00F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F1" w:rsidRPr="00511D67" w:rsidRDefault="00F72DF1" w:rsidP="00F7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C1B88" w:rsidRDefault="00F72DF1" w:rsidP="00F72DF1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CC1B88" w:rsidSect="00F72DF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A4"/>
    <w:rsid w:val="00073273"/>
    <w:rsid w:val="0009047A"/>
    <w:rsid w:val="0009118C"/>
    <w:rsid w:val="00114D0A"/>
    <w:rsid w:val="00166C6C"/>
    <w:rsid w:val="003666BF"/>
    <w:rsid w:val="00383B9F"/>
    <w:rsid w:val="005313D5"/>
    <w:rsid w:val="00756C36"/>
    <w:rsid w:val="007640EF"/>
    <w:rsid w:val="0085287D"/>
    <w:rsid w:val="008811A4"/>
    <w:rsid w:val="009C60FE"/>
    <w:rsid w:val="00AB300F"/>
    <w:rsid w:val="00CC1B88"/>
    <w:rsid w:val="00CC390D"/>
    <w:rsid w:val="00CE4D67"/>
    <w:rsid w:val="00DA0743"/>
    <w:rsid w:val="00F3258D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8162-8202-4BE6-ADCC-31BC107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3B9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Артищев</dc:creator>
  <cp:lastModifiedBy>Администратор</cp:lastModifiedBy>
  <cp:revision>6</cp:revision>
  <cp:lastPrinted>2015-05-12T02:50:00Z</cp:lastPrinted>
  <dcterms:created xsi:type="dcterms:W3CDTF">2019-05-17T07:32:00Z</dcterms:created>
  <dcterms:modified xsi:type="dcterms:W3CDTF">2019-10-04T02:18:00Z</dcterms:modified>
</cp:coreProperties>
</file>